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4CFC" w14:textId="77777777" w:rsidR="001F37B6" w:rsidRPr="001F37B6" w:rsidRDefault="001F37B6" w:rsidP="001F37B6">
      <w:pPr>
        <w:widowControl/>
        <w:jc w:val="center"/>
        <w:textAlignment w:val="baseline"/>
        <w:rPr>
          <w:rFonts w:ascii="Meiryo UI" w:eastAsia="Meiryo UI" w:hAnsi="Meiryo UI" w:cs="ＭＳ Ｐゴシック"/>
          <w:kern w:val="0"/>
          <w:szCs w:val="21"/>
        </w:rPr>
      </w:pPr>
      <w:r w:rsidRPr="001F37B6">
        <w:rPr>
          <w:rFonts w:ascii="游ゴシック" w:eastAsia="游ゴシック" w:hAnsi="游ゴシック" w:cs="ＭＳ Ｐゴシック" w:hint="eastAsia"/>
          <w:b/>
          <w:bCs/>
          <w:kern w:val="0"/>
          <w:sz w:val="24"/>
          <w:szCs w:val="24"/>
        </w:rPr>
        <w:t>第11回近畿ウィンターカップ</w:t>
      </w:r>
      <w:r w:rsidRPr="001F37B6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 </w:t>
      </w:r>
    </w:p>
    <w:p w14:paraId="44291208" w14:textId="1BD8EDE6" w:rsidR="001F37B6" w:rsidRDefault="001F37B6" w:rsidP="001F37B6">
      <w:pPr>
        <w:widowControl/>
        <w:textAlignment w:val="baseline"/>
        <w:rPr>
          <w:rFonts w:ascii="游ゴシック" w:eastAsia="游ゴシック" w:hAnsi="游ゴシック" w:cs="ＭＳ Ｐゴシック"/>
          <w:kern w:val="0"/>
          <w:szCs w:val="21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開催地　</w:t>
      </w:r>
      <w:r w:rsidR="00484725">
        <w:rPr>
          <w:rFonts w:ascii="游ゴシック" w:eastAsia="游ゴシック" w:hAnsi="游ゴシック" w:cs="ＭＳ Ｐゴシック" w:hint="eastAsia"/>
          <w:kern w:val="0"/>
          <w:szCs w:val="21"/>
        </w:rPr>
        <w:t>大阪府立漕艇センター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　開催日2023年1月4日(水)~5日(木) </w:t>
      </w:r>
    </w:p>
    <w:p w14:paraId="04F1F35D" w14:textId="77777777" w:rsidR="00321B97" w:rsidRPr="001F37B6" w:rsidRDefault="00321B97" w:rsidP="001F37B6">
      <w:pPr>
        <w:widowControl/>
        <w:textAlignment w:val="baseline"/>
        <w:rPr>
          <w:rFonts w:ascii="游ゴシック" w:eastAsia="游ゴシック" w:hAnsi="游ゴシック" w:cs="ＭＳ Ｐゴシック" w:hint="eastAsia"/>
          <w:kern w:val="0"/>
          <w:szCs w:val="21"/>
        </w:rPr>
      </w:pPr>
    </w:p>
    <w:p w14:paraId="76A59DA3" w14:textId="067DC9D2" w:rsidR="001F37B6" w:rsidRPr="001F37B6" w:rsidRDefault="001F37B6" w:rsidP="001F37B6">
      <w:pPr>
        <w:widowControl/>
        <w:textAlignment w:val="baseline"/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</w:pPr>
      <w:r w:rsidRPr="001F37B6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 </w:t>
      </w:r>
      <w:r w:rsidR="00CA5A16" w:rsidRPr="00321B97">
        <w:rPr>
          <w:rFonts w:ascii="游ゴシック" w:eastAsia="游ゴシック" w:hAnsi="游ゴシック" w:cs="ＭＳ Ｐゴシック" w:hint="eastAsia"/>
          <w:b/>
          <w:bCs/>
          <w:kern w:val="0"/>
          <w:szCs w:val="21"/>
        </w:rPr>
        <w:t>1日目</w:t>
      </w:r>
    </w:p>
    <w:p w14:paraId="4A9D6329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  <w:u w:val="single"/>
        </w:rPr>
        <w:t xml:space="preserve">男子シングル　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12F1F9EF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菊池蘭生(工地3) </w:t>
      </w:r>
    </w:p>
    <w:p w14:paraId="680DF7B9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No.13　1日目AM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35"/>
        <w:gridCol w:w="705"/>
        <w:gridCol w:w="540"/>
        <w:gridCol w:w="1005"/>
      </w:tblGrid>
      <w:tr w:rsidR="001F37B6" w:rsidRPr="001F37B6" w14:paraId="780C2D85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E5735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8773A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6BADD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F926D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52D04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2C86C675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3B345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53AC2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堀川　太田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00E12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8:14.69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CABF2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15270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19FEC083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782F9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C6EA2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京都工学院　山本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11D7B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8:15.49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8EA4B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51AA4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617CFE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C1D1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64910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渡辺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1BE68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8:45.33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6772A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A56B7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BAEC2E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8FA28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5A746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関西　柏野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2F593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8:15.31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7EAB1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63A7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4EE567E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77C43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AEBFC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海洋　山下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001AA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8:08.52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0C091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C63BB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521D6F4D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78E66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2CEED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菊池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D28E2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8:36.36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A38FC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CEE46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4E43D109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1AB72DF9" w14:textId="3AFE6A25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No.66　1日目PM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218F45C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6B6BE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17F4A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10B1A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7C785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0D4C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2DDE3EDD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74819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9B59D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菊池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D24F7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9:31.08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406C1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7E931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82627E8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1E65C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332D5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若狭東　深川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5EC58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9:05.25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CCE05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C6BBF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1639EDD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D5D11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C22E3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彦根東　森脇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7431A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9:06.23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A096B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C2271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02200D91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D24C8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CE41B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宮津天橋　柴田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ADFB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9:04.10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4729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4C532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1B8103BF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B51ED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6CC33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本所　高田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942A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9:08.30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CE292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D910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22C6E477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79803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37AE6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和歌山北　小村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2B17C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9:07.34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D515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665B3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433770A3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40E8FB06" w14:textId="0C245EBE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No.75　1日目PM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48E050E0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F2FEE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29C91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1399A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F939A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26CF0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57903CF2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8B705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61FCD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菊池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2EB82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9:16.53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5A778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A8FA1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1150B00D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7EE70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72E77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若狭東　深川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25AE5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8:54.10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9E4D1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FF82F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C996FD2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7EA68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C7980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彦根東　森脇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1F4E1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9:11.32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034EC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F2D9C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01DD6BE9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63C4E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857DE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宮津天橋　柴田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3BD24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9:06.05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FF7D4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752A1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5F3CC26A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1872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2B0E9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本所　高田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DC319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9:15.92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6658A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64A5E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532DCF34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FB4B5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85A1C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和歌山北　小村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CBF2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9:12.93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5D8C1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D50BA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425F498E" w14:textId="5C959351" w:rsidR="003913CB" w:rsidRDefault="001F37B6" w:rsidP="001F37B6">
      <w:pPr>
        <w:widowControl/>
        <w:textAlignment w:val="baseline"/>
        <w:rPr>
          <w:rFonts w:ascii="游ゴシック" w:eastAsia="游ゴシック" w:hAnsi="游ゴシック" w:cs="ＭＳ Ｐゴシック" w:hint="eastAsia"/>
          <w:kern w:val="0"/>
          <w:szCs w:val="21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0ED3CF52" w14:textId="1FF8B9EF" w:rsidR="003913CB" w:rsidRPr="001F37B6" w:rsidRDefault="003913CB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  <w:u w:val="single"/>
        </w:rPr>
        <w:t xml:space="preserve">男子シングル　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12F63C2E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lastRenderedPageBreak/>
        <w:t>渡辺大祐(外ロ3) </w:t>
      </w:r>
    </w:p>
    <w:p w14:paraId="0B6F61CB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No.13　1日目AM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35"/>
        <w:gridCol w:w="705"/>
        <w:gridCol w:w="540"/>
        <w:gridCol w:w="1005"/>
      </w:tblGrid>
      <w:tr w:rsidR="001F37B6" w:rsidRPr="001F37B6" w14:paraId="3575ABDD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075B3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446A0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A5AA0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797E1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E6988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6E7C046B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4F01D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069D0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堀川　太田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C2DC3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8:14.69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86756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51F6F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2CECD8E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280E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D7AD2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京都工学院　山本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199FF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8:15.49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1A531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F2986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082843AD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B0991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ED5B9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渡辺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DFD36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8:45.33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BEC41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75180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261B000C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B909F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C0BC9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関西　柏野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1102D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8:15.31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A5EAB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2A195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3BE4509F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DD941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86237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海洋　山下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0C985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8:08.52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3E819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FECBF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77E5A5A9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F5C7F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043CC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菊池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9C31B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8:36.36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2B7B9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31285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12D747CC" w14:textId="0266486A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67EA098A" w14:textId="59983D33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No.67　1日目PM</w:t>
      </w:r>
    </w:p>
    <w:tbl>
      <w:tblPr>
        <w:tblW w:w="4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7377F85F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7CE85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E96EE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514B7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C91E7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A2E6A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30373DE2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8054F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4761E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渡辺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8428F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10:06.02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249F9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0A3F9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5DA8DFAB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4DC47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77005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今治工業　仲渡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55E8A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10:11.90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CADB4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4A3A3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73D9FA81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99953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FF112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　河原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14C9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9:01.96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245E1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AE11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13EF1E99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6C2E3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349CB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備前緑葉　飯原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6CD19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9:10.57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B0DDF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40970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4034AF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757D6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84CC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膳所　大本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874EC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9:21.21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E52CB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F2145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1AD44B98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5F94C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DBBF8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瀬田工　池田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5090F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9:17.68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D525A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413133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3DC6DCFC" w14:textId="77777777" w:rsidR="00CA5A16" w:rsidRDefault="00CA5A16" w:rsidP="001F37B6">
      <w:pPr>
        <w:widowControl/>
        <w:textAlignment w:val="baseline"/>
        <w:rPr>
          <w:rFonts w:ascii="游ゴシック" w:eastAsia="游ゴシック" w:hAnsi="游ゴシック" w:cs="ＭＳ Ｐゴシック"/>
          <w:kern w:val="0"/>
          <w:szCs w:val="21"/>
        </w:rPr>
      </w:pPr>
    </w:p>
    <w:p w14:paraId="6342D092" w14:textId="4070B694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No.76　1日目PM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66FE433F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484C8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ACA89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B8E2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185E7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EC798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1D4AC5DA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66AB9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D29D2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渡辺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E4737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10:07.11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2F0F0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5F3A4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2C84F1C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9507C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59018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今治工業　仲渡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9BE7B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10:02.16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152B4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2912F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08194360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8FE1C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D56BC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　河原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93AA8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8:58.80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00ACB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EFD05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27244E3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3A673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9631F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備前緑葉　飯原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07EF8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9:11.17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7BFDC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C4AEC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712D0923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C9999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155F7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膳所　大本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FC218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9:42.15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9E6AC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73BD2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5527511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C480D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8FC57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瀬田工　池田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98699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9:23.20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1862C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93709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2761F9D3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74B9D5A9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 Light" w:eastAsia="游ゴシック Light" w:hAnsi="游ゴシック Light" w:cs="ＭＳ Ｐゴシック" w:hint="eastAsia"/>
          <w:kern w:val="0"/>
          <w:szCs w:val="21"/>
          <w:u w:val="single"/>
        </w:rPr>
        <w:t>女子ダブルスカル</w:t>
      </w:r>
      <w:r w:rsidRPr="001F37B6">
        <w:rPr>
          <w:rFonts w:ascii="游ゴシック Light" w:eastAsia="游ゴシック Light" w:hAnsi="游ゴシック Light" w:cs="ＭＳ Ｐゴシック" w:hint="eastAsia"/>
          <w:kern w:val="0"/>
          <w:szCs w:val="21"/>
        </w:rPr>
        <w:t> </w:t>
      </w:r>
    </w:p>
    <w:p w14:paraId="1846B593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髙塚紗弥菜(理物3)　玖村春香(法国3) </w:t>
      </w:r>
    </w:p>
    <w:p w14:paraId="6BB08192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No.2　1日目AM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5757BBA3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67AE9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A15D6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87FE3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309C1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E0C7A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4A1AD2A7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C64D2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89E0E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横浜商業高校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86BA3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8:47.01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A1B85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292FC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140B5C8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101B4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F4092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本所高校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FEF2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8:54.14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561DF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C9013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DDC4EF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8A9DD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D5EEF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3D338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ED911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E3024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A95D967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CE316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lastRenderedPageBreak/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9DD9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関西学院大学A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C7956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8:32.31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BC0B8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12215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7FBA6C10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C2133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690EA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高石高校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643AD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8:41.51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3234F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264F3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048D71E3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D095A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09FA9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E035C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8:28.31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7CA80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46007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4156C6F7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391BBFBB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No.41　1日目PM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7C48414C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97462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6AD1C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FEC57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EB327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FBC1D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73CDB554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FE0BE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1B6A2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津高校A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C4D7F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9:04.89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9D678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98C51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7C29EB2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B25DA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BF157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A6B17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8:59.65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F245F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740A7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1DFF330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4EEB3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A304B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大津高校A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9730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8:55.53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BE4EA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DCFDB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5130BDD9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552E3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DAE74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E816F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9:01.68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C6D3B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B5956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38E39CBE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F0013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6BF9B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関西学院大学A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58C88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9:122.92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1219C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745B6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541C53DD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00F77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21A2C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高石高校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DDE3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F2D9D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9C029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5DCA2C89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301B6926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No.52　1日目PM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17158445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9DA76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2CEB8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542EE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970DE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FC6E0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5F9F580B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80055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5A806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津高校A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FCAB0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9:23.00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3B4EC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4999D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77B4FD1F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018BC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5BBC0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48A8D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9:04.78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8118C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A0E66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7E0D45B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5F956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F490D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大津高校A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66BB3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8:52.32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8FEB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C105E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B9AE6EA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38579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86360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D32DB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9:10.53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8CAAE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85445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453067A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972C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D518F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関西学院大学A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2C231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9:14.97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4BBF6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FB21F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F05A20E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2C58E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5C577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高石高校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93274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567C2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E4BBC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2626D339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24842AC6" w14:textId="61E604D6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7D69B542" w14:textId="0F2BE1CC" w:rsidR="001F37B6" w:rsidRPr="001F37B6" w:rsidRDefault="00CA5A1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 Light" w:eastAsia="游ゴシック Light" w:hAnsi="游ゴシック Light" w:cs="ＭＳ Ｐゴシック" w:hint="eastAsia"/>
          <w:kern w:val="0"/>
          <w:szCs w:val="21"/>
          <w:u w:val="single"/>
        </w:rPr>
        <w:t>女子ダブルスカル</w:t>
      </w:r>
      <w:r w:rsidRPr="001F37B6">
        <w:rPr>
          <w:rFonts w:ascii="游ゴシック Light" w:eastAsia="游ゴシック Light" w:hAnsi="游ゴシック Light" w:cs="ＭＳ Ｐゴシック" w:hint="eastAsia"/>
          <w:kern w:val="0"/>
          <w:szCs w:val="21"/>
        </w:rPr>
        <w:t> </w:t>
      </w:r>
    </w:p>
    <w:p w14:paraId="5B5BA22E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小山夏希(理生2)　田中葵(理化2) </w:t>
      </w:r>
    </w:p>
    <w:p w14:paraId="6569ACA1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No.3　1日目AM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560FA769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10883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47474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8654B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6C0BB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09C67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6B0E6819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963B5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703EE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大津高校B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2A98E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9:16.91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939E17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8B677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00004473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BC75A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FB4B9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大阪大学C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8F75E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8:46.31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AA486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6CA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B9728A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4E93F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8F60A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桜宮高校B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7C640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9:51.13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1532B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473A5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18962EC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FF55D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8D551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京都工学院高校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06962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8:53.04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BBDF1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6B402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55057335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A4E58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0563A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桜宮高校A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CDA73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9:22.15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94816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554D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3430D4FE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2198B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EB690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宮津天橋高校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28601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9:09.70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FB67E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CE44C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5067DA55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3B2FC25A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No.42　1日目PM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5047551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3FB78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lastRenderedPageBreak/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6FD4A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3D45F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B1B28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1BB04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5C9A6413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98020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92F35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京都工学院高校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8DB21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9:36.03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F6B8D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E9DD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039AE0A2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FE095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BA142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横浜商業高校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A4983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9:19.20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70C46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2BB3B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21ACE4EB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A85634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00014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高島高校A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3EBCD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9:07.50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DF6418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0F93F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2EC20551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D6D1F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415B8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大阪大学C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61146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9:16.51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576D0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FDC02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3E24BD16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52CA3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249F5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和歌山北高校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025E2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9:14.16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E377F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7EA24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5F7D8833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76C46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5A050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本所高校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7FB45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9:45.66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35219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55ED4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6DDEF593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1D7FFB92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No.53　1日目PM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1F37B6" w:rsidRPr="001F37B6" w14:paraId="312A3728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E2CA8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81A479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F653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2BA03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AF1E4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1F37B6" w:rsidRPr="001F37B6" w14:paraId="36CE572D" w14:textId="77777777" w:rsidTr="001F37B6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92C27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3A126A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京都工学院高校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E12A2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9:31.30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1BC6A1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9FF6D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6E1C3670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F3199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28765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横浜商業高校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50B6F5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9:23.88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87963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99B0B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3ACB31E1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61531C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BE2CB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高島高校A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C6569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9:08.43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F61290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33017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4DF1439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4558C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6CCF6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大阪大学C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5D397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9:25.95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7394E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34A1D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5E08550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17B8CE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19987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和歌山北高校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011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9:17.22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64E256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4BCC12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1F37B6" w:rsidRPr="001F37B6" w14:paraId="4C08016F" w14:textId="77777777" w:rsidTr="001F37B6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671F6F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DC93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本所高校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38CAE9B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9:53.36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131433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FAC297" w14:textId="77777777" w:rsidR="001F37B6" w:rsidRPr="001F37B6" w:rsidRDefault="001F37B6" w:rsidP="001F37B6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6A2BCC59" w14:textId="2F428966" w:rsidR="00321B97" w:rsidRDefault="001F37B6" w:rsidP="001F37B6">
      <w:pPr>
        <w:widowControl/>
        <w:textAlignment w:val="baseline"/>
        <w:rPr>
          <w:rFonts w:ascii="游明朝" w:eastAsia="游明朝" w:hAnsi="游明朝" w:cs="ＭＳ Ｐゴシック"/>
          <w:kern w:val="0"/>
          <w:szCs w:val="21"/>
        </w:rPr>
      </w:pPr>
      <w:r w:rsidRPr="001F37B6">
        <w:rPr>
          <w:rFonts w:ascii="游明朝" w:eastAsia="游明朝" w:hAnsi="游明朝" w:cs="ＭＳ Ｐゴシック" w:hint="eastAsia"/>
          <w:kern w:val="0"/>
          <w:szCs w:val="21"/>
        </w:rPr>
        <w:t> </w:t>
      </w:r>
    </w:p>
    <w:p w14:paraId="269DCA60" w14:textId="77777777" w:rsidR="00321B97" w:rsidRDefault="00321B97">
      <w:pPr>
        <w:widowControl/>
        <w:jc w:val="left"/>
        <w:rPr>
          <w:rFonts w:ascii="游明朝" w:eastAsia="游明朝" w:hAnsi="游明朝" w:cs="ＭＳ Ｐゴシック"/>
          <w:kern w:val="0"/>
          <w:szCs w:val="21"/>
        </w:rPr>
      </w:pPr>
      <w:r>
        <w:rPr>
          <w:rFonts w:ascii="游明朝" w:eastAsia="游明朝" w:hAnsi="游明朝" w:cs="ＭＳ Ｐゴシック"/>
          <w:kern w:val="0"/>
          <w:szCs w:val="21"/>
        </w:rPr>
        <w:br w:type="page"/>
      </w:r>
    </w:p>
    <w:p w14:paraId="33ED3CCE" w14:textId="77777777" w:rsidR="001F37B6" w:rsidRPr="001F37B6" w:rsidRDefault="001F37B6" w:rsidP="001F37B6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</w:p>
    <w:p w14:paraId="0FBBA829" w14:textId="1D8BF913" w:rsidR="001F37B6" w:rsidRPr="00321B97" w:rsidRDefault="00CA5A16">
      <w:pPr>
        <w:rPr>
          <w:rFonts w:ascii="游ゴシック" w:eastAsia="游ゴシック" w:hAnsi="游ゴシック"/>
          <w:b/>
          <w:bCs/>
        </w:rPr>
      </w:pPr>
      <w:r w:rsidRPr="00321B97">
        <w:rPr>
          <w:rFonts w:ascii="游ゴシック" w:eastAsia="游ゴシック" w:hAnsi="游ゴシック" w:hint="eastAsia"/>
          <w:b/>
          <w:bCs/>
        </w:rPr>
        <w:t>2日目</w:t>
      </w:r>
    </w:p>
    <w:p w14:paraId="65D68C80" w14:textId="77777777" w:rsidR="00CA5A16" w:rsidRPr="001F37B6" w:rsidRDefault="00CA5A16" w:rsidP="00CA5A1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  <w:u w:val="single"/>
        </w:rPr>
        <w:t xml:space="preserve">男子シングル　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72D9012F" w14:textId="77777777" w:rsidR="00CA5A16" w:rsidRPr="001F37B6" w:rsidRDefault="00CA5A16" w:rsidP="00CA5A1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菊池蘭生(工地3) </w:t>
      </w:r>
    </w:p>
    <w:p w14:paraId="0A0F5D7E" w14:textId="0B8A3AC6" w:rsidR="00CA5A16" w:rsidRPr="001F37B6" w:rsidRDefault="00CA5A16" w:rsidP="00CA5A16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</w:t>
      </w:r>
      <w:r>
        <w:rPr>
          <w:rFonts w:ascii="游ゴシック" w:eastAsia="游ゴシック" w:hAnsi="游ゴシック" w:cs="ＭＳ Ｐゴシック"/>
          <w:kern w:val="0"/>
          <w:szCs w:val="21"/>
        </w:rPr>
        <w:t>165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/>
          <w:kern w:val="0"/>
          <w:szCs w:val="21"/>
        </w:rPr>
        <w:t>2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日目AM </w:t>
      </w:r>
    </w:p>
    <w:tbl>
      <w:tblPr>
        <w:tblW w:w="4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35"/>
        <w:gridCol w:w="705"/>
        <w:gridCol w:w="540"/>
        <w:gridCol w:w="1035"/>
      </w:tblGrid>
      <w:tr w:rsidR="003913CB" w:rsidRPr="001F37B6" w14:paraId="79AB13D7" w14:textId="1E29DB25" w:rsidTr="003913CB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82502B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373BF" w14:textId="6C48E33A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D009AD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02CBB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EBF7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67D75252" w14:textId="25112E2F" w:rsidTr="003913CB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251F75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31DF6" w14:textId="78C301B3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備前緑葉　植田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98288E" w14:textId="05FBF338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9:18.18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589A70" w14:textId="57296CDD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978B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7312C268" w14:textId="00337A81" w:rsidTr="003913CB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7E0A2D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D643C" w14:textId="2A014D1B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菊池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0E95A0" w14:textId="035E2491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9:14.65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8F04FF" w14:textId="72F2E10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F5385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606C033C" w14:textId="6563F90C" w:rsidTr="003913CB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B907D1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8E1D" w14:textId="347A9E0D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瀬田工　池田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FDCF64" w14:textId="2A530782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9:18.62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0A1933" w14:textId="69582C1F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2085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6C182C1B" w14:textId="4E2A5C04" w:rsidTr="003913CB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C50CE9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A685" w14:textId="7715A433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岡谷南　横内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5E5DAF" w14:textId="546C88DB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8:40.62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3CCEB4" w14:textId="3F5278F4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ED27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771C2DF4" w14:textId="394ED9FE" w:rsidTr="003913CB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610490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B13D" w14:textId="60955FD6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　山崎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86E735" w14:textId="3C3625D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9:14.03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609C19" w14:textId="39B35D8F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DC389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21BA6D11" w14:textId="28132594" w:rsidTr="003913CB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1BD025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17CD" w14:textId="56F14DC6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清風　福島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3BEF8" w14:textId="1F80DE3D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9:19.08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321745" w14:textId="5E52E4A6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6B32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</w:tbl>
    <w:p w14:paraId="1DDF226D" w14:textId="14385EE1" w:rsidR="00CA5A16" w:rsidRDefault="00CA5A16"/>
    <w:p w14:paraId="3587671B" w14:textId="07663734" w:rsidR="003913CB" w:rsidRPr="001F37B6" w:rsidRDefault="003913CB" w:rsidP="003913CB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</w:t>
      </w:r>
      <w:r>
        <w:rPr>
          <w:rFonts w:ascii="游ゴシック" w:eastAsia="游ゴシック" w:hAnsi="游ゴシック" w:cs="ＭＳ Ｐゴシック"/>
          <w:kern w:val="0"/>
          <w:szCs w:val="21"/>
        </w:rPr>
        <w:t>1</w:t>
      </w:r>
      <w:r>
        <w:rPr>
          <w:rFonts w:ascii="游ゴシック" w:eastAsia="游ゴシック" w:hAnsi="游ゴシック" w:cs="ＭＳ Ｐゴシック"/>
          <w:kern w:val="0"/>
          <w:szCs w:val="21"/>
        </w:rPr>
        <w:t>74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/>
          <w:kern w:val="0"/>
          <w:szCs w:val="21"/>
        </w:rPr>
        <w:t>2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日目AM </w:t>
      </w:r>
    </w:p>
    <w:tbl>
      <w:tblPr>
        <w:tblW w:w="4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35"/>
        <w:gridCol w:w="705"/>
        <w:gridCol w:w="540"/>
        <w:gridCol w:w="1035"/>
      </w:tblGrid>
      <w:tr w:rsidR="003913CB" w:rsidRPr="001F37B6" w14:paraId="7DA912A5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8B46C2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6530C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4CD3A5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602413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E384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6AD9AB2F" w14:textId="77777777" w:rsidTr="00583B8F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3D4005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F839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備前緑葉　植田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B89EF0" w14:textId="3423D43A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21.00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B63D53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4E5B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1EFBAED9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8917C5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B769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菊池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C5FEA0" w14:textId="66DF6E1C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8:59.98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C624E8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9786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4B638F66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6F7307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CB63A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瀬田工　池田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078B03" w14:textId="2B738FB1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29.39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6CD7EA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2672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76F16D5C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81076F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6FCD4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岡谷南　横内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1DF9C6" w14:textId="4000D79E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:53.76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0419F1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40A70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0D0434DA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FD5A3C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745B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　山崎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BA89D" w14:textId="3C306F56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19.80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F07BE8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4A46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  <w:tr w:rsidR="003913CB" w:rsidRPr="001F37B6" w14:paraId="456E0747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6C455E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0D80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清風　福島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48C623" w14:textId="651B006F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9: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3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.90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E5F000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 w:rsidRPr="003913CB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50E30" w14:textId="77777777" w:rsidR="003913CB" w:rsidRPr="001F37B6" w:rsidRDefault="003913CB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</w:p>
        </w:tc>
      </w:tr>
    </w:tbl>
    <w:p w14:paraId="2919FF58" w14:textId="77777777" w:rsidR="003913CB" w:rsidRDefault="003913CB" w:rsidP="003913CB"/>
    <w:p w14:paraId="760ABF4E" w14:textId="77777777" w:rsidR="003913CB" w:rsidRPr="001F37B6" w:rsidRDefault="003913CB" w:rsidP="003913CB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  <w:u w:val="single"/>
        </w:rPr>
        <w:t xml:space="preserve">男子シングル　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155A0D8C" w14:textId="77777777" w:rsidR="003913CB" w:rsidRPr="001F37B6" w:rsidRDefault="003913CB" w:rsidP="003913CB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渡辺大祐(外ロ3) </w:t>
      </w:r>
    </w:p>
    <w:p w14:paraId="3AC6713A" w14:textId="702DC3D4" w:rsidR="003913CB" w:rsidRPr="001F37B6" w:rsidRDefault="003913CB" w:rsidP="003913CB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No.1</w:t>
      </w:r>
      <w:r>
        <w:rPr>
          <w:rFonts w:ascii="游ゴシック" w:eastAsia="游ゴシック" w:hAnsi="游ゴシック" w:cs="ＭＳ Ｐゴシック"/>
          <w:kern w:val="0"/>
          <w:szCs w:val="21"/>
        </w:rPr>
        <w:t>68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/>
          <w:kern w:val="0"/>
          <w:szCs w:val="21"/>
        </w:rPr>
        <w:t>2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日目AM </w:t>
      </w:r>
    </w:p>
    <w:tbl>
      <w:tblPr>
        <w:tblW w:w="4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35"/>
        <w:gridCol w:w="705"/>
        <w:gridCol w:w="540"/>
        <w:gridCol w:w="1005"/>
      </w:tblGrid>
      <w:tr w:rsidR="00FD4168" w:rsidRPr="001F37B6" w14:paraId="4B8A1408" w14:textId="77777777" w:rsidTr="00FD4168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F28ED7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FA82" w14:textId="3D6369DF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0E1E" w14:textId="038190DC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000m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16C2" w14:textId="60CF0763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1B4745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FD4168" w:rsidRPr="001F37B6" w14:paraId="7DB8D052" w14:textId="77777777" w:rsidTr="00FD4168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2F66C7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D8DF7" w14:textId="4459A51E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桐蔭　岸本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28E6F" w14:textId="4B649364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:58.83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6F2B" w14:textId="015B4EF7" w:rsidR="00FD4168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896A1E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1727769B" w14:textId="77777777" w:rsidTr="00FD4168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1CC84F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98D9" w14:textId="313765A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富山工業　覚幸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DFF2" w14:textId="1F66A9B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:36.23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8BD1A" w14:textId="26F0FFB9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5D3E2F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79C1B130" w14:textId="77777777" w:rsidTr="00FD4168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FDD081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7BC6" w14:textId="679E3BA4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渡辺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0515E" w14:textId="00D48081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:10.66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62B5" w14:textId="068F1336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BA8D0A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49DC7FAA" w14:textId="77777777" w:rsidTr="00FD4168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B788AF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7653" w14:textId="0174EFF4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今治工業　仲渡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BAEA" w14:textId="7332AECD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0:54.02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5646A" w14:textId="39E0A3AC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13BA3E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0A93BCDC" w14:textId="77777777" w:rsidTr="00FD4168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1A7DDE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1327" w14:textId="64993225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高知工業　下森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8496" w14:textId="4BF2E686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0:15.98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FD7A" w14:textId="79F3BD48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BC79A6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289B8F20" w14:textId="77777777" w:rsidTr="00FD4168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C0F872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69D5" w14:textId="4289CC58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桐蔭　小林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F1C3A" w14:textId="1B51B22F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:39.78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D0F6F" w14:textId="16B179BB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F41A23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3CC12DF9" w14:textId="77777777" w:rsidR="00FD4168" w:rsidRDefault="00FD4168" w:rsidP="00FD4168">
      <w:pPr>
        <w:widowControl/>
        <w:textAlignment w:val="baseline"/>
        <w:rPr>
          <w:rFonts w:ascii="游ゴシック" w:eastAsia="游ゴシック" w:hAnsi="游ゴシック" w:cs="ＭＳ Ｐゴシック"/>
          <w:kern w:val="0"/>
          <w:szCs w:val="21"/>
        </w:rPr>
      </w:pPr>
    </w:p>
    <w:p w14:paraId="2C96190F" w14:textId="3D5AB1B5" w:rsidR="00FD4168" w:rsidRPr="001F37B6" w:rsidRDefault="00FD4168" w:rsidP="00FD4168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No.1</w:t>
      </w:r>
      <w:r>
        <w:rPr>
          <w:rFonts w:ascii="游ゴシック" w:eastAsia="游ゴシック" w:hAnsi="游ゴシック" w:cs="ＭＳ Ｐゴシック"/>
          <w:kern w:val="0"/>
          <w:szCs w:val="21"/>
        </w:rPr>
        <w:t>77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/>
          <w:kern w:val="0"/>
          <w:szCs w:val="21"/>
        </w:rPr>
        <w:t>2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日目AM </w:t>
      </w:r>
    </w:p>
    <w:tbl>
      <w:tblPr>
        <w:tblW w:w="4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335"/>
        <w:gridCol w:w="705"/>
        <w:gridCol w:w="540"/>
        <w:gridCol w:w="1005"/>
      </w:tblGrid>
      <w:tr w:rsidR="00FD4168" w:rsidRPr="001F37B6" w14:paraId="24D844C4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4C24DA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6EDA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68C2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000m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797F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3BDE9F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FD4168" w:rsidRPr="001F37B6" w14:paraId="7DD5B3B3" w14:textId="77777777" w:rsidTr="00583B8F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D2E63A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lastRenderedPageBreak/>
              <w:t>1 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6FC71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桐蔭　岸本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2576" w14:textId="761089E9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:58.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74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F25D" w14:textId="77777777" w:rsidR="00FD4168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9AB31A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0472F177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5BD045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8C74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富山工業　覚幸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307A" w14:textId="55E5F943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:3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8.15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BFB8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0DB204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5C6F79F4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A60393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3F1BA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　渡辺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1F72" w14:textId="3C420263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09.31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C3F11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BC4353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62897A9E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A66553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9F944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今治工業　仲渡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96EC" w14:textId="1D4B601E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0:5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5.33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6A0E4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773DC4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199A00E4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31E753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3285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高知工業　下森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EA37" w14:textId="0D43342B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0:1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0.43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007EA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AC5DDF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FD4168" w:rsidRPr="001F37B6" w14:paraId="145BA7D1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20EC3E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CFF4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桐蔭　小林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9DC8" w14:textId="26C569EC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42.69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C8D7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37A904" w14:textId="77777777" w:rsidR="00FD4168" w:rsidRPr="001F37B6" w:rsidRDefault="00FD4168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1B41BA98" w14:textId="77777777" w:rsidR="00FD4168" w:rsidRPr="001F37B6" w:rsidRDefault="00FD4168" w:rsidP="00FD4168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3906112A" w14:textId="77777777" w:rsidR="00B03D0A" w:rsidRPr="001F37B6" w:rsidRDefault="00B03D0A" w:rsidP="00B03D0A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 Light" w:eastAsia="游ゴシック Light" w:hAnsi="游ゴシック Light" w:cs="ＭＳ Ｐゴシック" w:hint="eastAsia"/>
          <w:kern w:val="0"/>
          <w:szCs w:val="21"/>
          <w:u w:val="single"/>
        </w:rPr>
        <w:t>女子ダブルスカル</w:t>
      </w:r>
      <w:r w:rsidRPr="001F37B6">
        <w:rPr>
          <w:rFonts w:ascii="游ゴシック Light" w:eastAsia="游ゴシック Light" w:hAnsi="游ゴシック Light" w:cs="ＭＳ Ｐゴシック" w:hint="eastAsia"/>
          <w:kern w:val="0"/>
          <w:szCs w:val="21"/>
        </w:rPr>
        <w:t> </w:t>
      </w:r>
    </w:p>
    <w:p w14:paraId="38CD5A91" w14:textId="77777777" w:rsidR="00B03D0A" w:rsidRPr="001F37B6" w:rsidRDefault="00B03D0A" w:rsidP="00B03D0A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髙塚紗弥菜(理物3)　玖村春香(法国3) </w:t>
      </w:r>
    </w:p>
    <w:p w14:paraId="39182C24" w14:textId="38382DA7" w:rsidR="00B03D0A" w:rsidRPr="001F37B6" w:rsidRDefault="00B03D0A" w:rsidP="00B03D0A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</w:t>
      </w:r>
      <w:r>
        <w:rPr>
          <w:rFonts w:ascii="游ゴシック" w:eastAsia="游ゴシック" w:hAnsi="游ゴシック" w:cs="ＭＳ Ｐゴシック"/>
          <w:kern w:val="0"/>
          <w:szCs w:val="21"/>
        </w:rPr>
        <w:t>179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/>
          <w:kern w:val="0"/>
          <w:szCs w:val="21"/>
        </w:rPr>
        <w:t>2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日目AM </w:t>
      </w:r>
    </w:p>
    <w:tbl>
      <w:tblPr>
        <w:tblW w:w="4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355CBA" w:rsidRPr="001F37B6" w14:paraId="11D544F9" w14:textId="77777777" w:rsidTr="00355CB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623525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9DC501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10CB1" w14:textId="76C4C71C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2000m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DFBA72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009808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355CBA" w:rsidRPr="001F37B6" w14:paraId="0E00EF2E" w14:textId="77777777" w:rsidTr="00355CBA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C3C4AC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5CC783" w14:textId="223227D3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関西学院大学A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F9F6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5CCDBC" w14:textId="1078E43B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4DA6B4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1270CFD5" w14:textId="77777777" w:rsidTr="00355CB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E47C7F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88E43C" w14:textId="5481B613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E5618" w14:textId="292CC673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:08.51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CD3261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12771F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650E0193" w14:textId="77777777" w:rsidTr="00355CB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E1E39E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E5D194" w14:textId="206405E3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大津高校A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BB023" w14:textId="51816070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:40.37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B0ACEF" w14:textId="6874085B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E721F1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26F94159" w14:textId="77777777" w:rsidTr="00355CB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5F5B3D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3C1026" w14:textId="3FE85175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若狭高校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2595" w14:textId="13B65764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:50.37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212148" w14:textId="6DF737A8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06A51D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4EE14712" w14:textId="77777777" w:rsidTr="00355CB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4CB7E4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378762" w14:textId="5F9EC0A6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高島高校A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61C4" w14:textId="2740B2A8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:46.13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92A3F3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A876C4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1C7CA517" w14:textId="77777777" w:rsidTr="00355CBA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705FC5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16E76C" w14:textId="3F74320E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津高校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91671" w14:textId="6D085BF0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:45.58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F8CF48" w14:textId="7270D70E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34C529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74D62C1C" w14:textId="77777777" w:rsidR="00B03D0A" w:rsidRPr="001F37B6" w:rsidRDefault="00B03D0A" w:rsidP="00B03D0A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219A40CE" w14:textId="2CBEDA4B" w:rsidR="00355CBA" w:rsidRPr="001F37B6" w:rsidRDefault="00355CBA" w:rsidP="00355CBA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</w:t>
      </w:r>
      <w:r>
        <w:rPr>
          <w:rFonts w:ascii="游ゴシック" w:eastAsia="游ゴシック" w:hAnsi="游ゴシック" w:cs="ＭＳ Ｐゴシック"/>
          <w:kern w:val="0"/>
          <w:szCs w:val="21"/>
        </w:rPr>
        <w:t>19</w:t>
      </w:r>
      <w:r>
        <w:rPr>
          <w:rFonts w:ascii="游ゴシック" w:eastAsia="游ゴシック" w:hAnsi="游ゴシック" w:cs="ＭＳ Ｐゴシック"/>
          <w:kern w:val="0"/>
          <w:szCs w:val="21"/>
        </w:rPr>
        <w:t>0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/>
          <w:kern w:val="0"/>
          <w:szCs w:val="21"/>
        </w:rPr>
        <w:t>2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日目AM </w:t>
      </w:r>
    </w:p>
    <w:tbl>
      <w:tblPr>
        <w:tblW w:w="4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355CBA" w:rsidRPr="001F37B6" w14:paraId="7DC5DC0F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B4E891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4AD252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39736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2000m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CE38A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31CE58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355CBA" w:rsidRPr="001F37B6" w14:paraId="6A7B8BBC" w14:textId="77777777" w:rsidTr="00583B8F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982057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1D6ADF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関西学院大学A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A881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E23F3E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A11A52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0D6960BC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0ACA43C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254BB8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94FB" w14:textId="07FB40D9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:54.94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E316E" w14:textId="42460A0A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5B3767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7A543A2E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B0B895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A5ED03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大津高校A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297D6" w14:textId="5D2E5334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30.95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1079714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3BA5CB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0F79F30D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C48E3F6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5E018C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若狭高校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4601" w14:textId="4ABBE3F8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39.99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806EA7" w14:textId="401F26BC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1D1C9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130D55EB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6DE3D5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CA3F5E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高島高校A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BC95" w14:textId="4D341DDB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:4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0.90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688C41" w14:textId="061DDA22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D95137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355CBA" w:rsidRPr="001F37B6" w14:paraId="4C810956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1A5CEEC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FFF033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津高校</w:t>
            </w: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A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EC4C6" w14:textId="472FC881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:4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2.28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BFA29E" w14:textId="2F23B315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CE5432" w14:textId="77777777" w:rsidR="00355CBA" w:rsidRPr="001F37B6" w:rsidRDefault="00355CBA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0D4FF5CC" w14:textId="77777777" w:rsidR="00355CBA" w:rsidRPr="001F37B6" w:rsidRDefault="00355CBA" w:rsidP="00355CBA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14A60D53" w14:textId="77777777" w:rsidR="00355CBA" w:rsidRPr="001F37B6" w:rsidRDefault="00355CBA" w:rsidP="00355CBA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 Light" w:eastAsia="游ゴシック Light" w:hAnsi="游ゴシック Light" w:cs="ＭＳ Ｐゴシック" w:hint="eastAsia"/>
          <w:kern w:val="0"/>
          <w:szCs w:val="21"/>
          <w:u w:val="single"/>
        </w:rPr>
        <w:t>女子ダブルスカル</w:t>
      </w:r>
      <w:r w:rsidRPr="001F37B6">
        <w:rPr>
          <w:rFonts w:ascii="游ゴシック Light" w:eastAsia="游ゴシック Light" w:hAnsi="游ゴシック Light" w:cs="ＭＳ Ｐゴシック" w:hint="eastAsia"/>
          <w:kern w:val="0"/>
          <w:szCs w:val="21"/>
        </w:rPr>
        <w:t> </w:t>
      </w:r>
    </w:p>
    <w:p w14:paraId="4159E193" w14:textId="77777777" w:rsidR="00355CBA" w:rsidRPr="001F37B6" w:rsidRDefault="00355CBA" w:rsidP="00355CBA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小山夏希(理生2)　田中葵(理化2) </w:t>
      </w:r>
    </w:p>
    <w:p w14:paraId="302F95A0" w14:textId="16EF6BE3" w:rsidR="00355CBA" w:rsidRPr="001F37B6" w:rsidRDefault="00355CBA" w:rsidP="00355CBA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</w:t>
      </w:r>
      <w:r>
        <w:rPr>
          <w:rFonts w:ascii="游ゴシック" w:eastAsia="游ゴシック" w:hAnsi="游ゴシック" w:cs="ＭＳ Ｐゴシック"/>
          <w:kern w:val="0"/>
          <w:szCs w:val="21"/>
        </w:rPr>
        <w:t>180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/>
          <w:kern w:val="0"/>
          <w:szCs w:val="21"/>
        </w:rPr>
        <w:t>2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日目AM </w:t>
      </w:r>
    </w:p>
    <w:tbl>
      <w:tblPr>
        <w:tblW w:w="4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6232C2" w:rsidRPr="001F37B6" w14:paraId="64EF8A89" w14:textId="77777777" w:rsidTr="006232C2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8BF112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7C2C" w14:textId="2F3C3A7C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6222" w14:textId="3FF0CA10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6C49" w14:textId="32A9DCC8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AEE2A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6232C2" w:rsidRPr="001F37B6" w14:paraId="62970597" w14:textId="77777777" w:rsidTr="006232C2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A29C55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7196" w14:textId="5D35656C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富山工業高校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F2D9" w14:textId="11F81411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:32.46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D3A5" w14:textId="34AFE2AF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8CE04B3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111E65B5" w14:textId="77777777" w:rsidTr="006232C2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BE6565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CB8D1" w14:textId="62D830E6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横浜商業高校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5DC2" w14:textId="0B5AADDD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:56.56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610A" w14:textId="5A9821CC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E54895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3E808DE7" w14:textId="77777777" w:rsidTr="006232C2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30819B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AE34A" w14:textId="45BCC02E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和歌山北高校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55CE5" w14:textId="0161C7CB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:19.11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BC4B" w14:textId="1955813A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068DF3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46C5C2C6" w14:textId="77777777" w:rsidTr="006232C2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D09C99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4C342" w14:textId="237F799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大阪大学C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115B" w14:textId="6A463589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:14.28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656B" w14:textId="004B5A0D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105CD3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21C8F30C" w14:textId="77777777" w:rsidTr="006232C2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E01A5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lastRenderedPageBreak/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CE375" w14:textId="61DF351D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若狭高校B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DE510" w14:textId="6E19A8DB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:02.50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1E74" w14:textId="65CA5F3D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F69C1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24E02AA1" w14:textId="77777777" w:rsidTr="006232C2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20D659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723E" w14:textId="0B6016C1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京都工学院高校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671E" w14:textId="7C7549D1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:00.39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A0ED" w14:textId="363F26D4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E4E2DD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46D01D02" w14:textId="77777777" w:rsidR="00355CBA" w:rsidRPr="001F37B6" w:rsidRDefault="00355CBA" w:rsidP="00355CBA">
      <w:pPr>
        <w:widowControl/>
        <w:textAlignment w:val="baseline"/>
        <w:rPr>
          <w:rFonts w:ascii="Meiryo UI" w:eastAsia="Meiryo UI" w:hAnsi="Meiryo UI" w:cs="ＭＳ Ｐゴシック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 </w:t>
      </w:r>
    </w:p>
    <w:p w14:paraId="1990F400" w14:textId="168041F2" w:rsidR="006232C2" w:rsidRPr="001F37B6" w:rsidRDefault="006232C2" w:rsidP="006232C2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No.</w:t>
      </w:r>
      <w:r>
        <w:rPr>
          <w:rFonts w:ascii="游ゴシック" w:eastAsia="游ゴシック" w:hAnsi="游ゴシック" w:cs="ＭＳ Ｐゴシック"/>
          <w:kern w:val="0"/>
          <w:szCs w:val="21"/>
        </w:rPr>
        <w:t>1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>91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/>
          <w:kern w:val="0"/>
          <w:szCs w:val="21"/>
        </w:rPr>
        <w:t>2</w:t>
      </w:r>
      <w:r w:rsidRPr="001F37B6">
        <w:rPr>
          <w:rFonts w:ascii="游ゴシック" w:eastAsia="游ゴシック" w:hAnsi="游ゴシック" w:cs="ＭＳ Ｐゴシック" w:hint="eastAsia"/>
          <w:kern w:val="0"/>
          <w:szCs w:val="21"/>
        </w:rPr>
        <w:t>日目AM </w:t>
      </w:r>
    </w:p>
    <w:tbl>
      <w:tblPr>
        <w:tblW w:w="4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200"/>
        <w:gridCol w:w="840"/>
        <w:gridCol w:w="540"/>
        <w:gridCol w:w="1005"/>
      </w:tblGrid>
      <w:tr w:rsidR="006232C2" w:rsidRPr="001F37B6" w14:paraId="23B273D9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ED6C61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レーン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B0E8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クルー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B528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2000m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A98E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着順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D58740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 </w:t>
            </w:r>
          </w:p>
        </w:tc>
      </w:tr>
      <w:tr w:rsidR="006232C2" w:rsidRPr="001F37B6" w14:paraId="161C4581" w14:textId="77777777" w:rsidTr="00583B8F">
        <w:trPr>
          <w:trHeight w:val="1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131E42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75F6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富山工業高校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29BE" w14:textId="061B5A1B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2.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C53E2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6AFA98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5B9916CD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A326C0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7920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横浜商業高校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B79D" w14:textId="28BFEC78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0:05.08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9C698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8496C6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00C41DB8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0C8D64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903C7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和歌山北高校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2C9F3" w14:textId="15DCC0C3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9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:1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0.32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A5541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25809E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52706790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B4DA1B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4 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03BD6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大阪大学C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7A0E" w14:textId="07CCF04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:55.81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2190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7346D0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284664E7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D41DC86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5 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5D906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若狭高校B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37493" w14:textId="0A787BFD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:50.78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0A7C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1B2425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  <w:tr w:rsidR="006232C2" w:rsidRPr="001F37B6" w14:paraId="799B3643" w14:textId="77777777" w:rsidTr="00583B8F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F99B402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B6C25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京都工学院高校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0A2DC" w14:textId="538BBFCF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8</w:t>
            </w:r>
            <w:r>
              <w:rPr>
                <w:rFonts w:ascii="游ゴシック" w:eastAsia="游ゴシック" w:hAnsi="游ゴシック" w:cs="ＭＳ Ｐゴシック"/>
                <w:kern w:val="0"/>
                <w:sz w:val="14"/>
                <w:szCs w:val="14"/>
              </w:rPr>
              <w:t>:57.40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761C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F4061C" w14:textId="77777777" w:rsidR="006232C2" w:rsidRPr="001F37B6" w:rsidRDefault="006232C2" w:rsidP="00583B8F">
            <w:pPr>
              <w:widowControl/>
              <w:jc w:val="center"/>
              <w:textAlignment w:val="baseline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1F37B6">
              <w:rPr>
                <w:rFonts w:ascii="游ゴシック" w:eastAsia="游ゴシック" w:hAnsi="游ゴシック" w:cs="ＭＳ Ｐゴシック" w:hint="eastAsia"/>
                <w:kern w:val="0"/>
                <w:sz w:val="14"/>
                <w:szCs w:val="14"/>
              </w:rPr>
              <w:t> </w:t>
            </w:r>
          </w:p>
        </w:tc>
      </w:tr>
    </w:tbl>
    <w:p w14:paraId="519CA8D1" w14:textId="1ADBCFB3" w:rsidR="00CA5A16" w:rsidRDefault="00CA5A16" w:rsidP="006232C2">
      <w:pPr>
        <w:widowControl/>
        <w:textAlignment w:val="baseline"/>
        <w:rPr>
          <w:rFonts w:ascii="游ゴシック" w:eastAsia="游ゴシック" w:hAnsi="游ゴシック" w:cs="ＭＳ Ｐゴシック"/>
          <w:kern w:val="0"/>
          <w:szCs w:val="21"/>
        </w:rPr>
      </w:pPr>
    </w:p>
    <w:p w14:paraId="7DBBCC75" w14:textId="77777777" w:rsidR="006232C2" w:rsidRPr="006232C2" w:rsidRDefault="006232C2" w:rsidP="006232C2">
      <w:pPr>
        <w:widowControl/>
        <w:textAlignment w:val="baseline"/>
        <w:rPr>
          <w:rFonts w:ascii="Meiryo UI" w:eastAsia="Meiryo UI" w:hAnsi="Meiryo UI" w:cs="ＭＳ Ｐゴシック" w:hint="eastAsia"/>
          <w:kern w:val="0"/>
          <w:sz w:val="18"/>
          <w:szCs w:val="18"/>
        </w:rPr>
      </w:pPr>
    </w:p>
    <w:sectPr w:rsidR="006232C2" w:rsidRPr="006232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B6"/>
    <w:rsid w:val="001F37B6"/>
    <w:rsid w:val="00233FDB"/>
    <w:rsid w:val="00321B97"/>
    <w:rsid w:val="00355CBA"/>
    <w:rsid w:val="003913CB"/>
    <w:rsid w:val="00484725"/>
    <w:rsid w:val="006232C2"/>
    <w:rsid w:val="00A86204"/>
    <w:rsid w:val="00B03D0A"/>
    <w:rsid w:val="00B66F0D"/>
    <w:rsid w:val="00CA5A16"/>
    <w:rsid w:val="00FD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2BF0D"/>
  <w15:chartTrackingRefBased/>
  <w15:docId w15:val="{70DB4458-F854-4FC4-868A-FB2E12D0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F37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F37B6"/>
  </w:style>
  <w:style w:type="character" w:customStyle="1" w:styleId="eop">
    <w:name w:val="eop"/>
    <w:basedOn w:val="a0"/>
    <w:rsid w:val="001F37B6"/>
  </w:style>
  <w:style w:type="paragraph" w:styleId="a3">
    <w:name w:val="List Paragraph"/>
    <w:basedOn w:val="a"/>
    <w:uiPriority w:val="34"/>
    <w:qFormat/>
    <w:rsid w:val="00321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494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1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2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2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58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6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6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28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0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5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2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68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7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8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7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0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1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2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7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1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5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69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7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2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33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4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3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9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9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1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2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6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8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3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峯尾 了理</dc:creator>
  <cp:keywords/>
  <dc:description/>
  <cp:lastModifiedBy>峯尾 了理</cp:lastModifiedBy>
  <cp:revision>5</cp:revision>
  <dcterms:created xsi:type="dcterms:W3CDTF">2023-02-15T09:50:00Z</dcterms:created>
  <dcterms:modified xsi:type="dcterms:W3CDTF">2023-02-15T11:17:00Z</dcterms:modified>
</cp:coreProperties>
</file>